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81578" w14:textId="6ED946CE" w:rsidR="00DF1DED" w:rsidRPr="00DF1DED" w:rsidRDefault="00DF1DED" w:rsidP="00DF1DE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DF1DE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 </w:t>
      </w:r>
      <w:r w:rsidR="00330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Apro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b:                                                                                                                              Aprob:</w:t>
      </w:r>
    </w:p>
    <w:p w14:paraId="652FD8F7" w14:textId="6E575058" w:rsidR="0033087C" w:rsidRDefault="00DF1DED" w:rsidP="00DF1DE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DF1DE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330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Director IET nr.105 ”Floricica”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                                                                                   Președintele AO ”Floricica fermecată”</w:t>
      </w:r>
    </w:p>
    <w:p w14:paraId="5492C04E" w14:textId="30266730" w:rsidR="0033087C" w:rsidRPr="0033087C" w:rsidRDefault="0033087C" w:rsidP="00DF1DE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 Coșnean Svetlana __________</w:t>
      </w:r>
      <w:r w:rsidR="00DF1DE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                                                                                      Gresiucovici Ilona ______________</w:t>
      </w:r>
    </w:p>
    <w:p w14:paraId="599596FA" w14:textId="5ACDE13E" w:rsidR="0033087C" w:rsidRPr="0033087C" w:rsidRDefault="0033087C" w:rsidP="00DF1DE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en-US"/>
        </w:rPr>
      </w:pPr>
    </w:p>
    <w:p w14:paraId="2746F200" w14:textId="67BEA1BF" w:rsidR="0033087C" w:rsidRPr="0033087C" w:rsidRDefault="0033087C" w:rsidP="009646E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en-US"/>
        </w:rPr>
      </w:pPr>
    </w:p>
    <w:p w14:paraId="174FFBA0" w14:textId="7274D76E" w:rsidR="0033087C" w:rsidRPr="0033087C" w:rsidRDefault="0033087C" w:rsidP="009646E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en-US"/>
        </w:rPr>
      </w:pPr>
    </w:p>
    <w:p w14:paraId="07797A8B" w14:textId="5A5EE968" w:rsidR="0033087C" w:rsidRPr="0033087C" w:rsidRDefault="0033087C" w:rsidP="009646E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en-US"/>
        </w:rPr>
      </w:pPr>
    </w:p>
    <w:p w14:paraId="062D1C7E" w14:textId="0BAABBDC" w:rsidR="0033087C" w:rsidRPr="0033087C" w:rsidRDefault="0033087C" w:rsidP="009646E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en-US"/>
        </w:rPr>
      </w:pPr>
    </w:p>
    <w:p w14:paraId="125C77A9" w14:textId="77777777" w:rsidR="0033087C" w:rsidRDefault="0033087C" w:rsidP="0033087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o-MD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o-MD"/>
        </w:rPr>
        <w:t>Planul de acțiuni</w:t>
      </w:r>
    </w:p>
    <w:p w14:paraId="2FF58F3C" w14:textId="33FF8D0D" w:rsidR="0033087C" w:rsidRDefault="0033087C" w:rsidP="0033087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o-MD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o-MD"/>
        </w:rPr>
        <w:t>pe perioada anul de studii 2021 – 2022</w:t>
      </w:r>
    </w:p>
    <w:p w14:paraId="5C99AA3D" w14:textId="58C704FE" w:rsidR="0033087C" w:rsidRDefault="0033087C" w:rsidP="0033087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o-MD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o-MD"/>
        </w:rPr>
        <w:t>între IET nr.105 ”Floricica” și Asociația Obștească ”Floricica fermecată”</w:t>
      </w:r>
    </w:p>
    <w:p w14:paraId="661775B6" w14:textId="2D0BC779" w:rsidR="0033087C" w:rsidRDefault="0033087C" w:rsidP="0033087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o-MD"/>
        </w:rPr>
      </w:pPr>
    </w:p>
    <w:p w14:paraId="37F02634" w14:textId="12F66A0B" w:rsidR="0033087C" w:rsidRDefault="0033087C" w:rsidP="0033087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o-MD"/>
        </w:rPr>
      </w:pPr>
    </w:p>
    <w:p w14:paraId="124ED09C" w14:textId="74A5B561" w:rsidR="0033087C" w:rsidRDefault="0033087C" w:rsidP="0033087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o-MD"/>
        </w:rPr>
      </w:pPr>
    </w:p>
    <w:p w14:paraId="142C39BC" w14:textId="25F3F069" w:rsidR="0033087C" w:rsidRDefault="00DC0934" w:rsidP="00E13FD8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Общие положения плана действий</w:t>
      </w:r>
    </w:p>
    <w:p w14:paraId="1A5ABBA5" w14:textId="7A4C4DF4" w:rsidR="00DC0934" w:rsidRDefault="00DC0934" w:rsidP="00E13FD8">
      <w:pPr>
        <w:pStyle w:val="a3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Законодательно-нормативное обеспечение плана действий:</w:t>
      </w:r>
    </w:p>
    <w:p w14:paraId="5C578772" w14:textId="6E515C5F" w:rsidR="00DC0934" w:rsidRDefault="00DC0934" w:rsidP="00E13FD8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Кодекс об Образовании Республики Молдова</w:t>
      </w:r>
    </w:p>
    <w:p w14:paraId="42519E00" w14:textId="5801283C" w:rsidR="00DC0934" w:rsidRDefault="00DC0934" w:rsidP="00E13FD8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Куррикулум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раннего образования РМ</w:t>
      </w:r>
    </w:p>
    <w:p w14:paraId="3F7159CB" w14:textId="21374B72" w:rsidR="00DC0934" w:rsidRDefault="00DC0934" w:rsidP="00E13FD8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 обучения и развития от рождения до 7 лет</w:t>
      </w:r>
    </w:p>
    <w:p w14:paraId="61561A05" w14:textId="734A337B" w:rsidR="00DC0934" w:rsidRDefault="00DC0934" w:rsidP="00E13FD8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Семейный Кодекс</w:t>
      </w:r>
    </w:p>
    <w:p w14:paraId="00A5EB07" w14:textId="58C2F839" w:rsidR="00DC0934" w:rsidRDefault="00DC0934" w:rsidP="00E13FD8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Устав УРО №105</w:t>
      </w:r>
    </w:p>
    <w:p w14:paraId="4AB97D85" w14:textId="174C2FD3" w:rsidR="00DC0934" w:rsidRDefault="00DC0934" w:rsidP="00E13FD8">
      <w:pPr>
        <w:pStyle w:val="a3"/>
        <w:numPr>
          <w:ilvl w:val="0"/>
          <w:numId w:val="8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Устав АО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Floricica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fermecată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60D37E61" w14:textId="131231FC" w:rsidR="00DC0934" w:rsidRDefault="00DC0934" w:rsidP="00E13FD8">
      <w:pPr>
        <w:pStyle w:val="a3"/>
        <w:numPr>
          <w:ilvl w:val="0"/>
          <w:numId w:val="8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сотрудничестве между УРО №105 и АО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Floricica</w:t>
      </w:r>
      <w:proofErr w:type="spellEnd"/>
      <w:r w:rsidRPr="00DC0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fermecat</w:t>
      </w:r>
      <w:proofErr w:type="spellEnd"/>
      <w:r w:rsidRPr="00DC0934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3C145A80" w14:textId="78370AE4" w:rsidR="00DC0934" w:rsidRDefault="00DC0934" w:rsidP="00E13FD8">
      <w:pPr>
        <w:pStyle w:val="a3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Ожидаемые результаты</w:t>
      </w:r>
    </w:p>
    <w:p w14:paraId="72A9CD1A" w14:textId="62DD26F9" w:rsidR="00DC0934" w:rsidRDefault="00DC0934" w:rsidP="00E13FD8">
      <w:pPr>
        <w:pStyle w:val="a3"/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Результатами реализации плана действий могут стать: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родительской компетентности в вопросах благополучного воспитания и развития своего ребёнка</w:t>
      </w:r>
      <w:r w:rsidR="009A17EC">
        <w:rPr>
          <w:rFonts w:ascii="Times New Roman" w:hAnsi="Times New Roman" w:cs="Times New Roman"/>
          <w:color w:val="000000" w:themeColor="text1"/>
          <w:sz w:val="28"/>
          <w:szCs w:val="28"/>
        </w:rPr>
        <w:t>; осознание родителями значимости своей педагогической деятельности, актуализация позиции родителей, которая способна оказать влияние на формирование личности ребёнка дошкольного возраста; объединение интересов семьи и УРО в вопросах обучения, воспитания и развития детей дошкольного возраста; создание условий для успешной социализации дошкольников; повышение педагогической культуры родителей и воспитателей; выражение родителями обоснованного мнения о развитии ребёнка в детском саду, наличие конструктивных предложений к педагогам и администрации</w:t>
      </w:r>
      <w:r w:rsidR="00E1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 №105.</w:t>
      </w:r>
    </w:p>
    <w:p w14:paraId="592D15E4" w14:textId="511A5AF2" w:rsidR="00E13FD8" w:rsidRDefault="00E13FD8" w:rsidP="00E13FD8">
      <w:pPr>
        <w:pStyle w:val="a3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Объекты плана действий:</w:t>
      </w:r>
    </w:p>
    <w:p w14:paraId="7B1FDF1C" w14:textId="66EE22C2" w:rsidR="00E13FD8" w:rsidRPr="00E13FD8" w:rsidRDefault="00E13FD8" w:rsidP="00E13FD8">
      <w:pPr>
        <w:pStyle w:val="a3"/>
        <w:numPr>
          <w:ilvl w:val="0"/>
          <w:numId w:val="7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FD8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</w:t>
      </w:r>
    </w:p>
    <w:p w14:paraId="774656A9" w14:textId="18345FC7" w:rsidR="00E13FD8" w:rsidRPr="00E13FD8" w:rsidRDefault="00E13FD8" w:rsidP="00E13FD8">
      <w:pPr>
        <w:pStyle w:val="a3"/>
        <w:numPr>
          <w:ilvl w:val="0"/>
          <w:numId w:val="7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FD8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воспитанников</w:t>
      </w:r>
    </w:p>
    <w:p w14:paraId="2C4B1F8C" w14:textId="2DD16BF0" w:rsidR="00E13FD8" w:rsidRDefault="00E13FD8" w:rsidP="00E13FD8">
      <w:pPr>
        <w:pStyle w:val="a3"/>
        <w:numPr>
          <w:ilvl w:val="0"/>
          <w:numId w:val="7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FD8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коллектив</w:t>
      </w:r>
    </w:p>
    <w:p w14:paraId="5626A4A3" w14:textId="2386E1E0" w:rsidR="00E13FD8" w:rsidRDefault="00E13FD8" w:rsidP="00E13FD8">
      <w:pPr>
        <w:pStyle w:val="a3"/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940DFE" w14:textId="0212074C" w:rsidR="00E13FD8" w:rsidRDefault="00E13FD8" w:rsidP="00E13FD8">
      <w:pPr>
        <w:pStyle w:val="a3"/>
        <w:numPr>
          <w:ilvl w:val="0"/>
          <w:numId w:val="5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 деятельности основывается на следующих принципах:</w:t>
      </w:r>
    </w:p>
    <w:p w14:paraId="08AEA6BC" w14:textId="0C1A6744" w:rsidR="00E13FD8" w:rsidRDefault="00E13FD8" w:rsidP="00E13FD8">
      <w:pPr>
        <w:pStyle w:val="a3"/>
        <w:numPr>
          <w:ilvl w:val="0"/>
          <w:numId w:val="6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Принцип активности и сознательности</w:t>
      </w:r>
    </w:p>
    <w:p w14:paraId="6BF863B5" w14:textId="3B7D9C72" w:rsidR="00E13FD8" w:rsidRDefault="00E13FD8" w:rsidP="00E13FD8">
      <w:pPr>
        <w:pStyle w:val="a3"/>
        <w:numPr>
          <w:ilvl w:val="0"/>
          <w:numId w:val="6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Принцип открытости и доверия</w:t>
      </w:r>
    </w:p>
    <w:p w14:paraId="5CE79C60" w14:textId="5C3738E4" w:rsidR="00E13FD8" w:rsidRDefault="00E13FD8" w:rsidP="00E13FD8">
      <w:pPr>
        <w:pStyle w:val="a3"/>
        <w:numPr>
          <w:ilvl w:val="0"/>
          <w:numId w:val="6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Принцип сотрудничества</w:t>
      </w:r>
    </w:p>
    <w:p w14:paraId="4D8E5DB7" w14:textId="02E8053C" w:rsidR="00E13FD8" w:rsidRDefault="00E13FD8" w:rsidP="00E13FD8">
      <w:pPr>
        <w:pStyle w:val="a3"/>
        <w:numPr>
          <w:ilvl w:val="0"/>
          <w:numId w:val="6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Принцип согласованного взаимодействия</w:t>
      </w:r>
    </w:p>
    <w:p w14:paraId="1A1D7E27" w14:textId="787D7037" w:rsidR="00E13FD8" w:rsidRDefault="00E13FD8" w:rsidP="00E13FD8">
      <w:pPr>
        <w:pStyle w:val="a3"/>
        <w:tabs>
          <w:tab w:val="left" w:pos="720"/>
        </w:tabs>
        <w:spacing w:line="276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46DAD9" w14:textId="7FAD6302" w:rsidR="00E13FD8" w:rsidRDefault="00E13FD8" w:rsidP="00E13FD8">
      <w:pPr>
        <w:pStyle w:val="a3"/>
        <w:numPr>
          <w:ilvl w:val="0"/>
          <w:numId w:val="5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работы при реализации программы</w:t>
      </w:r>
    </w:p>
    <w:p w14:paraId="39BC43EE" w14:textId="3240BE93" w:rsidR="00B93095" w:rsidRDefault="00B93095" w:rsidP="00B93095">
      <w:pPr>
        <w:pStyle w:val="a3"/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Традиционные:</w:t>
      </w:r>
    </w:p>
    <w:p w14:paraId="78DBD328" w14:textId="4C8C278D" w:rsidR="00B93095" w:rsidRDefault="00B93095" w:rsidP="00B93095">
      <w:pPr>
        <w:pStyle w:val="a3"/>
        <w:numPr>
          <w:ilvl w:val="0"/>
          <w:numId w:val="9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родителей</w:t>
      </w:r>
    </w:p>
    <w:p w14:paraId="37D62683" w14:textId="13498B98" w:rsidR="00B93095" w:rsidRDefault="00B93095" w:rsidP="00B93095">
      <w:pPr>
        <w:pStyle w:val="a3"/>
        <w:numPr>
          <w:ilvl w:val="0"/>
          <w:numId w:val="9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Памятки</w:t>
      </w:r>
    </w:p>
    <w:p w14:paraId="34C00CB6" w14:textId="4714076E" w:rsidR="00B93095" w:rsidRDefault="00B93095" w:rsidP="00B93095">
      <w:pPr>
        <w:pStyle w:val="a3"/>
        <w:numPr>
          <w:ilvl w:val="0"/>
          <w:numId w:val="9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буклеты</w:t>
      </w:r>
    </w:p>
    <w:p w14:paraId="666DD363" w14:textId="30CEEA5D" w:rsidR="00B93095" w:rsidRDefault="00B93095" w:rsidP="00B93095">
      <w:pPr>
        <w:pStyle w:val="a3"/>
        <w:numPr>
          <w:ilvl w:val="0"/>
          <w:numId w:val="9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Родительское собрание (онлайн)</w:t>
      </w:r>
    </w:p>
    <w:p w14:paraId="0D01D239" w14:textId="287F655F" w:rsidR="00B93095" w:rsidRDefault="00B93095" w:rsidP="00B93095">
      <w:pPr>
        <w:pStyle w:val="a3"/>
        <w:numPr>
          <w:ilvl w:val="0"/>
          <w:numId w:val="9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Консультации (тематические и индивидуальные)</w:t>
      </w:r>
    </w:p>
    <w:p w14:paraId="471D66B0" w14:textId="7A75BE51" w:rsidR="00B93095" w:rsidRDefault="00B93095" w:rsidP="00B93095">
      <w:pPr>
        <w:pStyle w:val="a3"/>
        <w:numPr>
          <w:ilvl w:val="0"/>
          <w:numId w:val="9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Выставки совместного творчества</w:t>
      </w:r>
    </w:p>
    <w:p w14:paraId="12132EA7" w14:textId="55C1BAF6" w:rsidR="00B93095" w:rsidRDefault="00B93095" w:rsidP="00B93095">
      <w:pPr>
        <w:tabs>
          <w:tab w:val="left" w:pos="720"/>
        </w:tabs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Инновационные:</w:t>
      </w:r>
    </w:p>
    <w:p w14:paraId="042E4F34" w14:textId="006B925F" w:rsidR="00B93095" w:rsidRDefault="00B93095" w:rsidP="00B93095">
      <w:pPr>
        <w:pStyle w:val="a3"/>
        <w:numPr>
          <w:ilvl w:val="0"/>
          <w:numId w:val="1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Web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страница детского сада</w:t>
      </w:r>
    </w:p>
    <w:p w14:paraId="39DAF1D2" w14:textId="1F2192DC" w:rsidR="00B93095" w:rsidRDefault="00B93095" w:rsidP="00B93095">
      <w:pPr>
        <w:pStyle w:val="a3"/>
        <w:numPr>
          <w:ilvl w:val="0"/>
          <w:numId w:val="12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</w:t>
      </w:r>
    </w:p>
    <w:p w14:paraId="660BD1DE" w14:textId="62722A2D" w:rsidR="00B93095" w:rsidRDefault="00B93095" w:rsidP="00B93095">
      <w:p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C8EECB" w14:textId="477DB18B" w:rsidR="00B93095" w:rsidRDefault="00B93095" w:rsidP="00B93095">
      <w:p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110C7F" w14:textId="7519264C" w:rsidR="00B93095" w:rsidRDefault="00B93095" w:rsidP="00B93095">
      <w:pPr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D4FDF6" w14:textId="77777777" w:rsidR="00B93095" w:rsidRDefault="00B93095" w:rsidP="00B93095">
      <w:pPr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0294DB8" w14:textId="77777777" w:rsidR="00B93095" w:rsidRDefault="00B93095" w:rsidP="00B93095">
      <w:pPr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68CE5A2" w14:textId="77777777" w:rsidR="00B93095" w:rsidRDefault="00B93095" w:rsidP="00B93095">
      <w:pPr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716EE0" w14:textId="77777777" w:rsidR="00B93095" w:rsidRDefault="00B93095" w:rsidP="00B93095">
      <w:pPr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898D421" w14:textId="77777777" w:rsidR="00422838" w:rsidRDefault="00422838" w:rsidP="00B93095">
      <w:pPr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BF01BB" w14:textId="228C39F9" w:rsidR="00B93095" w:rsidRDefault="00B93095" w:rsidP="00B93095">
      <w:pPr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План деятельности УРО №105 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AO</w:t>
      </w:r>
      <w:r w:rsidRPr="00B930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”Floricica fermmecată” </w:t>
      </w:r>
    </w:p>
    <w:p w14:paraId="60DF1A5C" w14:textId="69B75945" w:rsidR="00B93095" w:rsidRDefault="00B93095" w:rsidP="00B93095">
      <w:pPr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2021-2022 учебный год</w:t>
      </w:r>
    </w:p>
    <w:tbl>
      <w:tblPr>
        <w:tblW w:w="1528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7560"/>
        <w:gridCol w:w="3360"/>
        <w:gridCol w:w="3630"/>
      </w:tblGrid>
      <w:tr w:rsidR="00B93095" w14:paraId="5CB3B1B5" w14:textId="68654299" w:rsidTr="00B93095">
        <w:trPr>
          <w:trHeight w:val="245"/>
        </w:trPr>
        <w:tc>
          <w:tcPr>
            <w:tcW w:w="735" w:type="dxa"/>
          </w:tcPr>
          <w:p w14:paraId="778FA4D7" w14:textId="0FD2F32C" w:rsidR="00B93095" w:rsidRPr="00AF2A96" w:rsidRDefault="00B93095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2A9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14:paraId="2F85BF6D" w14:textId="778F4234" w:rsidR="00B93095" w:rsidRPr="00AF2A96" w:rsidRDefault="00B93095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2A9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Форма работы</w:t>
            </w:r>
          </w:p>
        </w:tc>
        <w:tc>
          <w:tcPr>
            <w:tcW w:w="3360" w:type="dxa"/>
          </w:tcPr>
          <w:p w14:paraId="1A4ADB91" w14:textId="358279D6" w:rsidR="00B93095" w:rsidRPr="00AF2A96" w:rsidRDefault="00B93095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2A9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3630" w:type="dxa"/>
          </w:tcPr>
          <w:p w14:paraId="0FB8E1F1" w14:textId="306ABA23" w:rsidR="00B93095" w:rsidRPr="00AF2A96" w:rsidRDefault="00B93095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2A9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B93095" w14:paraId="563E12A0" w14:textId="77777777" w:rsidTr="00B93095">
        <w:trPr>
          <w:trHeight w:val="255"/>
        </w:trPr>
        <w:tc>
          <w:tcPr>
            <w:tcW w:w="735" w:type="dxa"/>
          </w:tcPr>
          <w:p w14:paraId="3A3D8320" w14:textId="6988D929" w:rsidR="00B93095" w:rsidRPr="00AF2A96" w:rsidRDefault="00B93095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2A9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14:paraId="3B79B3D9" w14:textId="77777777" w:rsidR="00B93095" w:rsidRPr="00422838" w:rsidRDefault="00B93095" w:rsidP="00B9309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8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Родительское собрание  (</w:t>
            </w:r>
            <w:r w:rsidRPr="004228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online</w:t>
            </w:r>
            <w:r w:rsidRPr="004228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042851" w:rsidRPr="004228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для садовых групп и на свежем воздухе с соблюдением дистанции для ясельных групп.</w:t>
            </w:r>
          </w:p>
          <w:p w14:paraId="60AE508C" w14:textId="77777777" w:rsidR="00042851" w:rsidRDefault="00042851" w:rsidP="00B9309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Задачи воспитания и обучения детей 2-3 лет</w:t>
            </w:r>
          </w:p>
          <w:p w14:paraId="7BA2C843" w14:textId="77777777" w:rsidR="00042851" w:rsidRDefault="00042851" w:rsidP="00B9309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«Адаптация раннего возраста»</w:t>
            </w:r>
          </w:p>
          <w:p w14:paraId="1232DE61" w14:textId="77777777" w:rsidR="00042851" w:rsidRDefault="00042851" w:rsidP="00B9309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Задачи воспитания и обучения детей 3-4 лет</w:t>
            </w:r>
          </w:p>
          <w:p w14:paraId="588CC0F2" w14:textId="77777777" w:rsidR="00042851" w:rsidRDefault="00042851" w:rsidP="00B9309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«Особенности развития ребёнка 3-4 лет»</w:t>
            </w:r>
          </w:p>
          <w:p w14:paraId="6197FC49" w14:textId="77777777" w:rsidR="00042851" w:rsidRDefault="00042851" w:rsidP="00B9309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Задачи воспитания и обучения детей 4-5 лет</w:t>
            </w:r>
          </w:p>
          <w:p w14:paraId="4C4C9B8F" w14:textId="77777777" w:rsidR="00042851" w:rsidRDefault="00042851" w:rsidP="00B9309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«Маленький дом большого здоровья»</w:t>
            </w:r>
          </w:p>
          <w:p w14:paraId="63EE7D7D" w14:textId="77777777" w:rsidR="00042851" w:rsidRDefault="00042851" w:rsidP="00B9309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Задачи воспитания и обучения детей 5-6 лет</w:t>
            </w:r>
          </w:p>
          <w:p w14:paraId="375E8571" w14:textId="77777777" w:rsidR="00042851" w:rsidRDefault="00042851" w:rsidP="00B9309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«Растите детей здоровыми»</w:t>
            </w:r>
          </w:p>
          <w:p w14:paraId="3E84DED7" w14:textId="77777777" w:rsidR="00042851" w:rsidRDefault="00042851" w:rsidP="00B9309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Задачи воспитания и обучения детей 6-7 лет</w:t>
            </w:r>
          </w:p>
          <w:p w14:paraId="44B68F03" w14:textId="77777777" w:rsidR="00042851" w:rsidRDefault="00042851" w:rsidP="00B9309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«Физическое воспитание в семье»</w:t>
            </w:r>
          </w:p>
          <w:p w14:paraId="73728EE8" w14:textId="77777777" w:rsidR="0093205C" w:rsidRDefault="0093205C" w:rsidP="00B9309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«Эмоциональная жизнь ребёнка в раннем возрасте» (1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14:paraId="0D2E023D" w14:textId="77777777" w:rsidR="0093205C" w:rsidRDefault="0093205C" w:rsidP="00B9309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Тема: «Интерактивные технологии в семейном воспитании»</w:t>
            </w:r>
            <w:r w:rsidR="00495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(2 </w:t>
            </w:r>
            <w:proofErr w:type="spellStart"/>
            <w:r w:rsidR="00495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мл.гр</w:t>
            </w:r>
            <w:proofErr w:type="spellEnd"/>
            <w:r w:rsidR="00495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14:paraId="5C544DB0" w14:textId="77777777" w:rsidR="0049551D" w:rsidRDefault="0049551D" w:rsidP="00B9309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«Уроки вежливости и красоты»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14:paraId="46266EB9" w14:textId="77777777" w:rsidR="0049551D" w:rsidRDefault="0049551D" w:rsidP="00B9309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«Тактика семейного воспитания» (ст. гр.)</w:t>
            </w:r>
          </w:p>
          <w:p w14:paraId="7612AC78" w14:textId="681A20F0" w:rsidR="000E6466" w:rsidRDefault="0049551D" w:rsidP="00B9309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«О дисциплине и дисциплинированности»(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гр.)</w:t>
            </w:r>
          </w:p>
          <w:p w14:paraId="64DC429B" w14:textId="4D06C0EE" w:rsidR="000E6466" w:rsidRPr="00042851" w:rsidRDefault="000E6466" w:rsidP="00B93095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«Что мы узнали за этот год. Наши успехи».</w:t>
            </w:r>
          </w:p>
        </w:tc>
        <w:tc>
          <w:tcPr>
            <w:tcW w:w="3360" w:type="dxa"/>
          </w:tcPr>
          <w:p w14:paraId="3284E841" w14:textId="77777777" w:rsidR="00B93095" w:rsidRDefault="00042851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 2021</w:t>
            </w:r>
          </w:p>
          <w:p w14:paraId="2A996245" w14:textId="77777777" w:rsidR="0093205C" w:rsidRDefault="0093205C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3CF4BD" w14:textId="77777777" w:rsidR="0093205C" w:rsidRDefault="0093205C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9A32D4" w14:textId="77777777" w:rsidR="0093205C" w:rsidRDefault="0093205C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4A57C2" w14:textId="77777777" w:rsidR="0093205C" w:rsidRDefault="0093205C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4DF094" w14:textId="77777777" w:rsidR="0093205C" w:rsidRDefault="0093205C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D8C085" w14:textId="77777777" w:rsidR="0093205C" w:rsidRDefault="0093205C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A713C5" w14:textId="77777777" w:rsidR="0093205C" w:rsidRDefault="0093205C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551491" w14:textId="77777777" w:rsidR="0093205C" w:rsidRDefault="0093205C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5D4F8AE" w14:textId="77777777" w:rsidR="0093205C" w:rsidRDefault="0093205C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27F8F1" w14:textId="77777777" w:rsidR="0093205C" w:rsidRDefault="0093205C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146976" w14:textId="77777777" w:rsidR="0093205C" w:rsidRDefault="0093205C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EA4E45" w14:textId="77777777" w:rsidR="0093205C" w:rsidRDefault="0093205C" w:rsidP="0093205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22C0DB" w14:textId="77777777" w:rsidR="0093205C" w:rsidRDefault="0093205C" w:rsidP="0093205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2021</w:t>
            </w:r>
          </w:p>
          <w:p w14:paraId="3FA84A8A" w14:textId="77777777" w:rsidR="0049551D" w:rsidRDefault="0049551D" w:rsidP="0093205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F53D47" w14:textId="77777777" w:rsidR="0049551D" w:rsidRDefault="0049551D" w:rsidP="0093205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Декабрь 2021 г.</w:t>
            </w:r>
          </w:p>
          <w:p w14:paraId="5B0A35E5" w14:textId="77777777" w:rsidR="000E6466" w:rsidRDefault="000E6466" w:rsidP="0093205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26D902" w14:textId="77777777" w:rsidR="000E6466" w:rsidRDefault="000E6466" w:rsidP="0093205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2F75CE" w14:textId="77777777" w:rsidR="000E6466" w:rsidRDefault="000E6466" w:rsidP="0093205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5BD1C8" w14:textId="77777777" w:rsidR="000E6466" w:rsidRDefault="000E6466" w:rsidP="0093205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F4284C" w14:textId="24CB1C45" w:rsidR="000E6466" w:rsidRDefault="000E6466" w:rsidP="000E6466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2022</w:t>
            </w:r>
          </w:p>
        </w:tc>
        <w:tc>
          <w:tcPr>
            <w:tcW w:w="3630" w:type="dxa"/>
          </w:tcPr>
          <w:p w14:paraId="0A58C4A7" w14:textId="742AE5BC" w:rsidR="00B93095" w:rsidRDefault="00042851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Директор</w:t>
            </w:r>
          </w:p>
          <w:p w14:paraId="29C8D5D0" w14:textId="7D6461A7" w:rsidR="00042851" w:rsidRDefault="00042851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14:paraId="135FEC66" w14:textId="3A596763" w:rsidR="00042851" w:rsidRDefault="00042851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74E13FE2" w14:textId="02735373" w:rsidR="00042851" w:rsidRDefault="00042851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  <w:p w14:paraId="767AB0DF" w14:textId="77777777" w:rsidR="00042851" w:rsidRDefault="00042851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A82F48" w14:textId="77777777" w:rsidR="0049551D" w:rsidRDefault="0049551D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454B9C" w14:textId="77777777" w:rsidR="0049551D" w:rsidRDefault="0049551D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EE2E44" w14:textId="77777777" w:rsidR="0049551D" w:rsidRDefault="0049551D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3BEC10" w14:textId="77777777" w:rsidR="0049551D" w:rsidRDefault="0049551D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740368" w14:textId="77777777" w:rsidR="0049551D" w:rsidRDefault="0049551D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73BA16" w14:textId="77777777" w:rsidR="0049551D" w:rsidRDefault="0049551D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6557C73" w14:textId="77777777" w:rsidR="0049551D" w:rsidRDefault="0049551D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C993DE" w14:textId="77777777" w:rsidR="0049551D" w:rsidRDefault="0049551D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B5AE61" w14:textId="77777777" w:rsidR="0049551D" w:rsidRDefault="0049551D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13057F" w14:textId="77777777" w:rsidR="0049551D" w:rsidRDefault="0049551D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38F576" w14:textId="77777777" w:rsidR="0049551D" w:rsidRDefault="0049551D" w:rsidP="0049551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Директор</w:t>
            </w:r>
          </w:p>
          <w:p w14:paraId="0C2D60A6" w14:textId="77777777" w:rsidR="0049551D" w:rsidRDefault="0049551D" w:rsidP="0049551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14:paraId="43E17D4C" w14:textId="77777777" w:rsidR="0049551D" w:rsidRDefault="0049551D" w:rsidP="0049551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3C90A0E7" w14:textId="77777777" w:rsidR="0049551D" w:rsidRDefault="0049551D" w:rsidP="0049551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  <w:p w14:paraId="61BACC57" w14:textId="19EF86CC" w:rsidR="0049551D" w:rsidRDefault="0049551D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3095" w14:paraId="16FD55D8" w14:textId="77777777" w:rsidTr="00DE1AB9">
        <w:trPr>
          <w:trHeight w:val="1723"/>
        </w:trPr>
        <w:tc>
          <w:tcPr>
            <w:tcW w:w="735" w:type="dxa"/>
          </w:tcPr>
          <w:p w14:paraId="763E08C4" w14:textId="2D521772" w:rsidR="00B93095" w:rsidRPr="00AF2A96" w:rsidRDefault="0093205C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2A9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7560" w:type="dxa"/>
          </w:tcPr>
          <w:p w14:paraId="76207D30" w14:textId="77777777" w:rsidR="00B93095" w:rsidRDefault="0093205C" w:rsidP="0093205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8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Консультации для родителей ( по всем возрастам)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«Психическое развитие ребёнка дошкольного возраста»</w:t>
            </w:r>
          </w:p>
          <w:p w14:paraId="44E33FC3" w14:textId="2770A72E" w:rsidR="0093205C" w:rsidRDefault="0093205C" w:rsidP="0093205C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 что играет ребёнок дома»</w:t>
            </w:r>
          </w:p>
        </w:tc>
        <w:tc>
          <w:tcPr>
            <w:tcW w:w="3360" w:type="dxa"/>
          </w:tcPr>
          <w:p w14:paraId="5D11FFB8" w14:textId="6573E7D4" w:rsidR="00B93095" w:rsidRDefault="00DE1AB9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320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</w:t>
            </w:r>
          </w:p>
        </w:tc>
        <w:tc>
          <w:tcPr>
            <w:tcW w:w="3630" w:type="dxa"/>
          </w:tcPr>
          <w:p w14:paraId="65F9DFB9" w14:textId="77777777" w:rsidR="0093205C" w:rsidRDefault="0093205C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</w:t>
            </w:r>
          </w:p>
          <w:p w14:paraId="6B06954E" w14:textId="432E01E6" w:rsidR="00B93095" w:rsidRDefault="0093205C" w:rsidP="00B93095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168C148E" w14:textId="6A14755D" w:rsidR="0093205C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DE1AB9" w14:paraId="3FFCF97C" w14:textId="77777777" w:rsidTr="00B93095">
        <w:trPr>
          <w:trHeight w:val="230"/>
        </w:trPr>
        <w:tc>
          <w:tcPr>
            <w:tcW w:w="735" w:type="dxa"/>
          </w:tcPr>
          <w:p w14:paraId="57B66753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0" w:type="dxa"/>
          </w:tcPr>
          <w:p w14:paraId="03E43182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оборудовать спортивный уголок дома»</w:t>
            </w:r>
          </w:p>
          <w:p w14:paraId="0BA6C88D" w14:textId="2E2BC04B" w:rsidR="00DE1AB9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«Кризис 3 лет» (информационный блок, памятка)</w:t>
            </w:r>
          </w:p>
        </w:tc>
        <w:tc>
          <w:tcPr>
            <w:tcW w:w="3360" w:type="dxa"/>
          </w:tcPr>
          <w:p w14:paraId="18688432" w14:textId="7C027884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2021</w:t>
            </w:r>
          </w:p>
        </w:tc>
        <w:tc>
          <w:tcPr>
            <w:tcW w:w="3630" w:type="dxa"/>
          </w:tcPr>
          <w:p w14:paraId="48543CE2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</w:t>
            </w:r>
          </w:p>
          <w:p w14:paraId="62B08510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7CA423C3" w14:textId="28EDA449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DE1AB9" w14:paraId="738C8DD0" w14:textId="77777777" w:rsidTr="00B93095">
        <w:trPr>
          <w:trHeight w:val="260"/>
        </w:trPr>
        <w:tc>
          <w:tcPr>
            <w:tcW w:w="735" w:type="dxa"/>
          </w:tcPr>
          <w:p w14:paraId="4AEA1E4C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0" w:type="dxa"/>
          </w:tcPr>
          <w:p w14:paraId="57E3A4C2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«Береги здоровье смолоду»</w:t>
            </w:r>
          </w:p>
          <w:p w14:paraId="12993583" w14:textId="13F74D07" w:rsidR="00DE1AB9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«Театрализованные игры в семье»</w:t>
            </w:r>
          </w:p>
        </w:tc>
        <w:tc>
          <w:tcPr>
            <w:tcW w:w="3360" w:type="dxa"/>
          </w:tcPr>
          <w:p w14:paraId="1AA692EC" w14:textId="3C9FED6C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2021</w:t>
            </w:r>
          </w:p>
        </w:tc>
        <w:tc>
          <w:tcPr>
            <w:tcW w:w="3630" w:type="dxa"/>
          </w:tcPr>
          <w:p w14:paraId="787702B6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</w:t>
            </w:r>
          </w:p>
          <w:p w14:paraId="08AFFD1A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035F2149" w14:textId="628D8105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DE1AB9" w14:paraId="6DDAD973" w14:textId="77777777" w:rsidTr="0049551D">
        <w:trPr>
          <w:trHeight w:val="825"/>
        </w:trPr>
        <w:tc>
          <w:tcPr>
            <w:tcW w:w="735" w:type="dxa"/>
          </w:tcPr>
          <w:p w14:paraId="34181198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0" w:type="dxa"/>
          </w:tcPr>
          <w:p w14:paraId="344DD41C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«Наказание и поощрение. О методах воспитания»</w:t>
            </w:r>
          </w:p>
          <w:p w14:paraId="1A67C212" w14:textId="118110C9" w:rsidR="00DE1AB9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«Ребёнок и компьютер»</w:t>
            </w:r>
          </w:p>
        </w:tc>
        <w:tc>
          <w:tcPr>
            <w:tcW w:w="3360" w:type="dxa"/>
          </w:tcPr>
          <w:p w14:paraId="198CFBD1" w14:textId="2EE4EB34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2021</w:t>
            </w:r>
          </w:p>
        </w:tc>
        <w:tc>
          <w:tcPr>
            <w:tcW w:w="3630" w:type="dxa"/>
          </w:tcPr>
          <w:p w14:paraId="5B63699C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</w:t>
            </w:r>
          </w:p>
          <w:p w14:paraId="0FD77671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50A53B25" w14:textId="57E78EB0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Родители</w:t>
            </w:r>
          </w:p>
        </w:tc>
      </w:tr>
      <w:tr w:rsidR="00DE1AB9" w14:paraId="66660D9C" w14:textId="77777777" w:rsidTr="0049551D">
        <w:trPr>
          <w:trHeight w:val="230"/>
        </w:trPr>
        <w:tc>
          <w:tcPr>
            <w:tcW w:w="735" w:type="dxa"/>
          </w:tcPr>
          <w:p w14:paraId="67215C1B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0" w:type="dxa"/>
          </w:tcPr>
          <w:p w14:paraId="35A1FED6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«Игры и развитие речи»</w:t>
            </w:r>
          </w:p>
          <w:p w14:paraId="05D76116" w14:textId="44F59687" w:rsidR="00DE1AB9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«Знакомим детей с классической музыкой»</w:t>
            </w:r>
          </w:p>
        </w:tc>
        <w:tc>
          <w:tcPr>
            <w:tcW w:w="3360" w:type="dxa"/>
          </w:tcPr>
          <w:p w14:paraId="32B44456" w14:textId="5D9237DA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2022</w:t>
            </w:r>
          </w:p>
        </w:tc>
        <w:tc>
          <w:tcPr>
            <w:tcW w:w="3630" w:type="dxa"/>
          </w:tcPr>
          <w:p w14:paraId="57527B4D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</w:t>
            </w:r>
          </w:p>
          <w:p w14:paraId="125122A0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48AE6BB0" w14:textId="4DAA0BF2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DE1AB9" w14:paraId="6F64F96C" w14:textId="77777777" w:rsidTr="0049551D">
        <w:trPr>
          <w:trHeight w:val="230"/>
        </w:trPr>
        <w:tc>
          <w:tcPr>
            <w:tcW w:w="735" w:type="dxa"/>
          </w:tcPr>
          <w:p w14:paraId="30E2CCF8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0" w:type="dxa"/>
          </w:tcPr>
          <w:p w14:paraId="71D5D44F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«Информационные технологии в жизни современной семьи»</w:t>
            </w:r>
          </w:p>
          <w:p w14:paraId="07DE222F" w14:textId="67750753" w:rsidR="00DE1AB9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научить ребёнка безопасному поведению в быту»</w:t>
            </w:r>
          </w:p>
        </w:tc>
        <w:tc>
          <w:tcPr>
            <w:tcW w:w="3360" w:type="dxa"/>
          </w:tcPr>
          <w:p w14:paraId="6FD2219D" w14:textId="076FAF0D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2022</w:t>
            </w:r>
          </w:p>
        </w:tc>
        <w:tc>
          <w:tcPr>
            <w:tcW w:w="3630" w:type="dxa"/>
          </w:tcPr>
          <w:p w14:paraId="4D315627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</w:t>
            </w:r>
          </w:p>
          <w:p w14:paraId="78C2E789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6B607B3E" w14:textId="68397D03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DE1AB9" w14:paraId="7F49AD7B" w14:textId="77777777" w:rsidTr="0049551D">
        <w:trPr>
          <w:trHeight w:val="210"/>
        </w:trPr>
        <w:tc>
          <w:tcPr>
            <w:tcW w:w="735" w:type="dxa"/>
          </w:tcPr>
          <w:p w14:paraId="47B3028E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0" w:type="dxa"/>
          </w:tcPr>
          <w:p w14:paraId="022C3172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«Детско-родительские отношения»</w:t>
            </w:r>
          </w:p>
          <w:p w14:paraId="3975C9F8" w14:textId="58A6C9F0" w:rsidR="00DE1AB9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связной речи ребёнка в семье»</w:t>
            </w:r>
          </w:p>
        </w:tc>
        <w:tc>
          <w:tcPr>
            <w:tcW w:w="3360" w:type="dxa"/>
          </w:tcPr>
          <w:p w14:paraId="76D1F466" w14:textId="65D821A0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2022</w:t>
            </w:r>
          </w:p>
        </w:tc>
        <w:tc>
          <w:tcPr>
            <w:tcW w:w="3630" w:type="dxa"/>
          </w:tcPr>
          <w:p w14:paraId="571DAA4F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</w:t>
            </w:r>
          </w:p>
          <w:p w14:paraId="281B8738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6F99EDEE" w14:textId="431F461C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DE1AB9" w14:paraId="04C72F8E" w14:textId="77777777" w:rsidTr="0049551D">
        <w:trPr>
          <w:trHeight w:val="315"/>
        </w:trPr>
        <w:tc>
          <w:tcPr>
            <w:tcW w:w="735" w:type="dxa"/>
          </w:tcPr>
          <w:p w14:paraId="1EA3FF8B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0" w:type="dxa"/>
          </w:tcPr>
          <w:p w14:paraId="4AE47898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«Школа юного пешехода»</w:t>
            </w:r>
          </w:p>
          <w:p w14:paraId="148F32C4" w14:textId="025BBBC1" w:rsidR="00DE1AB9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«Экологическое воспитание детей весной»</w:t>
            </w:r>
          </w:p>
        </w:tc>
        <w:tc>
          <w:tcPr>
            <w:tcW w:w="3360" w:type="dxa"/>
          </w:tcPr>
          <w:p w14:paraId="549B56AE" w14:textId="76999AFA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2022</w:t>
            </w:r>
          </w:p>
        </w:tc>
        <w:tc>
          <w:tcPr>
            <w:tcW w:w="3630" w:type="dxa"/>
          </w:tcPr>
          <w:p w14:paraId="0FA5623A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</w:t>
            </w:r>
          </w:p>
          <w:p w14:paraId="56B60164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66592401" w14:textId="1F604D9F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DE1AB9" w14:paraId="1065F4B0" w14:textId="77777777" w:rsidTr="0049551D">
        <w:trPr>
          <w:trHeight w:val="255"/>
        </w:trPr>
        <w:tc>
          <w:tcPr>
            <w:tcW w:w="735" w:type="dxa"/>
          </w:tcPr>
          <w:p w14:paraId="5B92BCA7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0" w:type="dxa"/>
          </w:tcPr>
          <w:p w14:paraId="3033F878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«Ребёнок – будущий первоклассник»</w:t>
            </w:r>
          </w:p>
          <w:p w14:paraId="275C3068" w14:textId="02F0D537" w:rsidR="00DE1AB9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«Осторожно, солнце!»</w:t>
            </w:r>
          </w:p>
        </w:tc>
        <w:tc>
          <w:tcPr>
            <w:tcW w:w="3360" w:type="dxa"/>
          </w:tcPr>
          <w:p w14:paraId="16B9C22D" w14:textId="19869C16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2022</w:t>
            </w:r>
          </w:p>
        </w:tc>
        <w:tc>
          <w:tcPr>
            <w:tcW w:w="3630" w:type="dxa"/>
          </w:tcPr>
          <w:p w14:paraId="163B29CA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</w:t>
            </w:r>
          </w:p>
          <w:p w14:paraId="76BEEDF7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6F5AFB42" w14:textId="15BC16CB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DE1AB9" w14:paraId="4B33D50E" w14:textId="77777777" w:rsidTr="00422838">
        <w:trPr>
          <w:trHeight w:val="1277"/>
        </w:trPr>
        <w:tc>
          <w:tcPr>
            <w:tcW w:w="735" w:type="dxa"/>
          </w:tcPr>
          <w:p w14:paraId="56647B98" w14:textId="77777777" w:rsidR="00DE1AB9" w:rsidRPr="00AF2A96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2A9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3</w:t>
            </w:r>
          </w:p>
          <w:p w14:paraId="0B99CA1B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3FBDA26" w14:textId="682302BD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0" w:type="dxa"/>
          </w:tcPr>
          <w:p w14:paraId="1295A535" w14:textId="77777777" w:rsidR="00DE1AB9" w:rsidRPr="00422838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8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Онлайн экскурсия по детскому саду для родителей</w:t>
            </w:r>
          </w:p>
          <w:p w14:paraId="303E8DDF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ECA511" w14:textId="7329D2D7" w:rsidR="000D47EE" w:rsidRPr="000D47EE" w:rsidRDefault="000D47EE" w:rsidP="00422838">
            <w:pPr>
              <w:pStyle w:val="a3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60" w:type="dxa"/>
          </w:tcPr>
          <w:p w14:paraId="0DD3CD9E" w14:textId="0DD12BDC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2021</w:t>
            </w:r>
          </w:p>
          <w:p w14:paraId="6C0E56D0" w14:textId="77777777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2022</w:t>
            </w:r>
          </w:p>
          <w:p w14:paraId="64855F08" w14:textId="166BAE83" w:rsidR="000D47EE" w:rsidRDefault="000D47EE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0" w:type="dxa"/>
          </w:tcPr>
          <w:p w14:paraId="573DDF1B" w14:textId="00BD3723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14:paraId="6E5C45A9" w14:textId="68469904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14:paraId="6B9B986F" w14:textId="51712C2D" w:rsidR="00DE1AB9" w:rsidRDefault="00DE1AB9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422838" w14:paraId="28BA943C" w14:textId="77777777" w:rsidTr="000D47EE">
        <w:trPr>
          <w:trHeight w:val="1890"/>
        </w:trPr>
        <w:tc>
          <w:tcPr>
            <w:tcW w:w="735" w:type="dxa"/>
          </w:tcPr>
          <w:p w14:paraId="48E5B963" w14:textId="6582DB46" w:rsidR="00422838" w:rsidRPr="00AF2A96" w:rsidRDefault="00422838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2A9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14:paraId="44A10AD8" w14:textId="77777777" w:rsidR="00422838" w:rsidRPr="00422838" w:rsidRDefault="00422838" w:rsidP="00DE1AB9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8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Выставка поделок, газет</w:t>
            </w:r>
          </w:p>
          <w:p w14:paraId="7129E8FE" w14:textId="77777777" w:rsidR="00422838" w:rsidRDefault="00422838" w:rsidP="000D47EE">
            <w:pPr>
              <w:pStyle w:val="a3"/>
              <w:numPr>
                <w:ilvl w:val="0"/>
                <w:numId w:val="13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4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«Осень в Молдове»</w:t>
            </w:r>
          </w:p>
          <w:p w14:paraId="3005E508" w14:textId="6FDC5806" w:rsidR="00422838" w:rsidRPr="00422838" w:rsidRDefault="00422838" w:rsidP="000D47EE">
            <w:pPr>
              <w:pStyle w:val="a3"/>
              <w:numPr>
                <w:ilvl w:val="0"/>
                <w:numId w:val="13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«Рождественские поделки»</w:t>
            </w:r>
          </w:p>
        </w:tc>
        <w:tc>
          <w:tcPr>
            <w:tcW w:w="3360" w:type="dxa"/>
          </w:tcPr>
          <w:p w14:paraId="370CA659" w14:textId="77777777" w:rsidR="00422838" w:rsidRDefault="00422838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568044" w14:textId="77777777" w:rsidR="00422838" w:rsidRDefault="00422838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2021</w:t>
            </w:r>
          </w:p>
          <w:p w14:paraId="6D30241E" w14:textId="4083AC09" w:rsidR="00422838" w:rsidRDefault="00422838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2021</w:t>
            </w:r>
          </w:p>
        </w:tc>
        <w:tc>
          <w:tcPr>
            <w:tcW w:w="3630" w:type="dxa"/>
          </w:tcPr>
          <w:p w14:paraId="0B983136" w14:textId="77777777" w:rsidR="00422838" w:rsidRDefault="00422838" w:rsidP="000D47E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14:paraId="68A4A6DA" w14:textId="77777777" w:rsidR="00422838" w:rsidRDefault="00422838" w:rsidP="000D47E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6AE68649" w14:textId="0FA1E8EB" w:rsidR="00422838" w:rsidRDefault="00422838" w:rsidP="000D47E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0D47EE" w14:paraId="604B022F" w14:textId="77777777" w:rsidTr="000D47EE">
        <w:trPr>
          <w:trHeight w:val="1905"/>
        </w:trPr>
        <w:tc>
          <w:tcPr>
            <w:tcW w:w="735" w:type="dxa"/>
          </w:tcPr>
          <w:p w14:paraId="6E44D280" w14:textId="77777777" w:rsidR="000D47EE" w:rsidRDefault="000D47EE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0" w:type="dxa"/>
          </w:tcPr>
          <w:p w14:paraId="3B75C948" w14:textId="77777777" w:rsidR="000D47EE" w:rsidRDefault="000D47EE" w:rsidP="000D47EE">
            <w:pPr>
              <w:pStyle w:val="a3"/>
              <w:numPr>
                <w:ilvl w:val="0"/>
                <w:numId w:val="13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Мэрцишор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</w:p>
          <w:p w14:paraId="30B7A21A" w14:textId="77777777" w:rsidR="000D47EE" w:rsidRPr="000D47EE" w:rsidRDefault="000D47EE" w:rsidP="000D47EE">
            <w:pPr>
              <w:pStyle w:val="a3"/>
              <w:numPr>
                <w:ilvl w:val="0"/>
                <w:numId w:val="13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«Пасхальный сувенир»</w:t>
            </w:r>
          </w:p>
          <w:p w14:paraId="614C6D50" w14:textId="0FD29C36" w:rsidR="000D47EE" w:rsidRDefault="000D47EE" w:rsidP="000D47EE">
            <w:pPr>
              <w:pStyle w:val="a3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</w:t>
            </w:r>
          </w:p>
        </w:tc>
        <w:tc>
          <w:tcPr>
            <w:tcW w:w="3360" w:type="dxa"/>
          </w:tcPr>
          <w:p w14:paraId="6C17AB16" w14:textId="77777777" w:rsidR="000D47EE" w:rsidRDefault="000D47EE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2022</w:t>
            </w:r>
          </w:p>
          <w:p w14:paraId="630B5636" w14:textId="77777777" w:rsidR="000D47EE" w:rsidRDefault="000D47EE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2022</w:t>
            </w:r>
          </w:p>
          <w:p w14:paraId="4C0A76CB" w14:textId="44F7531F" w:rsidR="000D47EE" w:rsidRDefault="000D47EE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2022</w:t>
            </w:r>
          </w:p>
        </w:tc>
        <w:tc>
          <w:tcPr>
            <w:tcW w:w="3630" w:type="dxa"/>
          </w:tcPr>
          <w:p w14:paraId="5281B466" w14:textId="77777777" w:rsidR="000D47EE" w:rsidRDefault="000D47EE" w:rsidP="000D47E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14:paraId="54F29CC6" w14:textId="77777777" w:rsidR="000D47EE" w:rsidRDefault="000D47EE" w:rsidP="000D47E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487C36B1" w14:textId="7A752B19" w:rsidR="000D47EE" w:rsidRDefault="000D47EE" w:rsidP="000D47E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0D47EE" w14:paraId="593526FA" w14:textId="77777777" w:rsidTr="000D47EE">
        <w:trPr>
          <w:trHeight w:val="1380"/>
        </w:trPr>
        <w:tc>
          <w:tcPr>
            <w:tcW w:w="735" w:type="dxa"/>
          </w:tcPr>
          <w:p w14:paraId="495C31F7" w14:textId="7C034FBF" w:rsidR="000D47EE" w:rsidRPr="00AF2A96" w:rsidRDefault="000D47EE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2A9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14:paraId="1194E5C1" w14:textId="6826C203" w:rsidR="000D47EE" w:rsidRPr="00422838" w:rsidRDefault="000D47EE" w:rsidP="000D47EE">
            <w:pPr>
              <w:pStyle w:val="a3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8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Развлечения по группам</w:t>
            </w:r>
          </w:p>
          <w:p w14:paraId="70F5B8CE" w14:textId="5362C05B" w:rsidR="000D47EE" w:rsidRDefault="000D47EE" w:rsidP="000D47EE">
            <w:pPr>
              <w:pStyle w:val="a3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«Золотая Осень»</w:t>
            </w:r>
          </w:p>
        </w:tc>
        <w:tc>
          <w:tcPr>
            <w:tcW w:w="3360" w:type="dxa"/>
          </w:tcPr>
          <w:p w14:paraId="0453A026" w14:textId="77777777" w:rsidR="000D47EE" w:rsidRDefault="000D47EE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BF9C24" w14:textId="4686F4F0" w:rsidR="000D47EE" w:rsidRDefault="000D47EE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2021</w:t>
            </w:r>
          </w:p>
        </w:tc>
        <w:tc>
          <w:tcPr>
            <w:tcW w:w="3630" w:type="dxa"/>
          </w:tcPr>
          <w:p w14:paraId="2EE18B25" w14:textId="77777777" w:rsidR="004468AB" w:rsidRDefault="004468AB" w:rsidP="004468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14:paraId="1DA3C3D7" w14:textId="77777777" w:rsidR="004468AB" w:rsidRDefault="004468AB" w:rsidP="004468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14:paraId="2E9CC7D4" w14:textId="77777777" w:rsidR="004468AB" w:rsidRDefault="004468AB" w:rsidP="004468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4FAAD6BF" w14:textId="77777777" w:rsidR="004468AB" w:rsidRDefault="004468AB" w:rsidP="004468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  <w:p w14:paraId="5AD5DABB" w14:textId="0BCEA7BE" w:rsidR="000D47EE" w:rsidRDefault="000D47EE" w:rsidP="004468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D47EE" w14:paraId="42132547" w14:textId="77777777" w:rsidTr="000D47EE">
        <w:trPr>
          <w:trHeight w:val="245"/>
        </w:trPr>
        <w:tc>
          <w:tcPr>
            <w:tcW w:w="735" w:type="dxa"/>
          </w:tcPr>
          <w:p w14:paraId="1B008895" w14:textId="77777777" w:rsidR="000D47EE" w:rsidRDefault="000D47EE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0" w:type="dxa"/>
          </w:tcPr>
          <w:p w14:paraId="7E8470F3" w14:textId="4B0ECD3D" w:rsidR="000D47EE" w:rsidRDefault="000D47EE" w:rsidP="000D47EE">
            <w:pPr>
              <w:pStyle w:val="a3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 нам шагает Новый год»</w:t>
            </w:r>
          </w:p>
        </w:tc>
        <w:tc>
          <w:tcPr>
            <w:tcW w:w="3360" w:type="dxa"/>
          </w:tcPr>
          <w:p w14:paraId="39EE1CA7" w14:textId="1BDDBE97" w:rsidR="000D47EE" w:rsidRDefault="000D47EE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2021</w:t>
            </w:r>
          </w:p>
        </w:tc>
        <w:tc>
          <w:tcPr>
            <w:tcW w:w="3630" w:type="dxa"/>
          </w:tcPr>
          <w:p w14:paraId="28E7D123" w14:textId="77777777" w:rsidR="004468AB" w:rsidRDefault="004468AB" w:rsidP="004468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14:paraId="604F022E" w14:textId="77777777" w:rsidR="004468AB" w:rsidRDefault="004468AB" w:rsidP="004468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14:paraId="52139014" w14:textId="77777777" w:rsidR="004468AB" w:rsidRDefault="004468AB" w:rsidP="004468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Воспитатели</w:t>
            </w:r>
          </w:p>
          <w:p w14:paraId="7ECE0E9A" w14:textId="2A633A8A" w:rsidR="000D47EE" w:rsidRDefault="004468AB" w:rsidP="00422838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0D47EE" w14:paraId="2A92C46C" w14:textId="77777777" w:rsidTr="000D47EE">
        <w:trPr>
          <w:trHeight w:val="270"/>
        </w:trPr>
        <w:tc>
          <w:tcPr>
            <w:tcW w:w="735" w:type="dxa"/>
          </w:tcPr>
          <w:p w14:paraId="0DDD8C70" w14:textId="77777777" w:rsidR="000D47EE" w:rsidRDefault="000D47EE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0" w:type="dxa"/>
          </w:tcPr>
          <w:p w14:paraId="0761582B" w14:textId="1098FDFD" w:rsidR="000D47EE" w:rsidRDefault="004468AB" w:rsidP="004468AB">
            <w:pPr>
              <w:pStyle w:val="a3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«Мамочки роднее нет»</w:t>
            </w:r>
          </w:p>
        </w:tc>
        <w:tc>
          <w:tcPr>
            <w:tcW w:w="3360" w:type="dxa"/>
          </w:tcPr>
          <w:p w14:paraId="3C8014EE" w14:textId="38D8A56D" w:rsidR="000D47EE" w:rsidRDefault="004468AB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2022</w:t>
            </w:r>
          </w:p>
        </w:tc>
        <w:tc>
          <w:tcPr>
            <w:tcW w:w="3630" w:type="dxa"/>
          </w:tcPr>
          <w:p w14:paraId="76610E83" w14:textId="77777777" w:rsidR="004468AB" w:rsidRDefault="004468AB" w:rsidP="004468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14:paraId="0476ADD5" w14:textId="77777777" w:rsidR="004468AB" w:rsidRDefault="004468AB" w:rsidP="004468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14:paraId="57F769C4" w14:textId="77777777" w:rsidR="004468AB" w:rsidRDefault="004468AB" w:rsidP="004468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18AFC7DA" w14:textId="3BC98A76" w:rsidR="000D47EE" w:rsidRDefault="004468AB" w:rsidP="00422838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0D47EE" w14:paraId="40B6DA3C" w14:textId="77777777" w:rsidTr="00FB2B7F">
        <w:trPr>
          <w:trHeight w:val="1860"/>
        </w:trPr>
        <w:tc>
          <w:tcPr>
            <w:tcW w:w="735" w:type="dxa"/>
          </w:tcPr>
          <w:p w14:paraId="6FB967C8" w14:textId="4A8D1826" w:rsidR="000D47EE" w:rsidRPr="00AF2A96" w:rsidRDefault="004468AB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2A9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14:paraId="3A814276" w14:textId="77777777" w:rsidR="000D47EE" w:rsidRPr="00422838" w:rsidRDefault="004468AB" w:rsidP="004468AB">
            <w:pPr>
              <w:pStyle w:val="a3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8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Создание условий в УРО</w:t>
            </w:r>
          </w:p>
          <w:p w14:paraId="1D004AAE" w14:textId="1DB304DA" w:rsidR="004468AB" w:rsidRDefault="004468AB" w:rsidP="00422838">
            <w:pPr>
              <w:pStyle w:val="a3"/>
              <w:tabs>
                <w:tab w:val="left" w:pos="720"/>
              </w:tabs>
              <w:spacing w:line="276" w:lineRule="auto"/>
              <w:ind w:left="10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68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субботниках по благоустройству </w:t>
            </w:r>
            <w:r w:rsidR="004228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уборке </w:t>
            </w:r>
            <w:r w:rsidRPr="004468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детского сада</w:t>
            </w:r>
          </w:p>
          <w:p w14:paraId="6BF5F42D" w14:textId="41C02FA1" w:rsidR="004468AB" w:rsidRDefault="004468AB" w:rsidP="004468AB">
            <w:pPr>
              <w:pStyle w:val="a3"/>
              <w:numPr>
                <w:ilvl w:val="0"/>
                <w:numId w:val="15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«День добрых дел»</w:t>
            </w:r>
          </w:p>
          <w:p w14:paraId="36CF6223" w14:textId="2F3DABD6" w:rsidR="004468AB" w:rsidRPr="004468AB" w:rsidRDefault="004468AB" w:rsidP="004468AB">
            <w:pPr>
              <w:pStyle w:val="a3"/>
              <w:numPr>
                <w:ilvl w:val="0"/>
                <w:numId w:val="15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Земли»</w:t>
            </w:r>
          </w:p>
        </w:tc>
        <w:tc>
          <w:tcPr>
            <w:tcW w:w="3360" w:type="dxa"/>
          </w:tcPr>
          <w:p w14:paraId="69E4CD15" w14:textId="77777777" w:rsidR="000D47EE" w:rsidRDefault="000D47EE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D0D997" w14:textId="77777777" w:rsidR="004468AB" w:rsidRDefault="004468AB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год</w:t>
            </w:r>
          </w:p>
          <w:p w14:paraId="3DC21DE5" w14:textId="77777777" w:rsidR="004468AB" w:rsidRDefault="004468AB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 2021</w:t>
            </w:r>
          </w:p>
          <w:p w14:paraId="4CF4A391" w14:textId="53EC90FD" w:rsidR="004468AB" w:rsidRDefault="004468AB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 2022</w:t>
            </w:r>
          </w:p>
        </w:tc>
        <w:tc>
          <w:tcPr>
            <w:tcW w:w="3630" w:type="dxa"/>
          </w:tcPr>
          <w:p w14:paraId="02BEBDB9" w14:textId="77777777" w:rsidR="004468AB" w:rsidRDefault="004468AB" w:rsidP="004468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14:paraId="6A811B9A" w14:textId="77777777" w:rsidR="004468AB" w:rsidRDefault="004468AB" w:rsidP="004468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14:paraId="760CC207" w14:textId="77777777" w:rsidR="004468AB" w:rsidRDefault="004468AB" w:rsidP="004468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6033DD1F" w14:textId="152363A2" w:rsidR="000D47EE" w:rsidRDefault="004468AB" w:rsidP="004468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FB2B7F" w14:paraId="5CE16353" w14:textId="77777777" w:rsidTr="004468AB">
        <w:trPr>
          <w:trHeight w:val="780"/>
        </w:trPr>
        <w:tc>
          <w:tcPr>
            <w:tcW w:w="735" w:type="dxa"/>
          </w:tcPr>
          <w:p w14:paraId="74686693" w14:textId="77777777" w:rsidR="00FB2B7F" w:rsidRDefault="00FB2B7F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0" w:type="dxa"/>
          </w:tcPr>
          <w:p w14:paraId="6433FE27" w14:textId="3DA14820" w:rsidR="00FB2B7F" w:rsidRPr="00DF1DED" w:rsidRDefault="00FB2B7F" w:rsidP="00FB2B7F">
            <w:pPr>
              <w:pStyle w:val="a3"/>
              <w:tabs>
                <w:tab w:val="left" w:pos="720"/>
              </w:tabs>
              <w:spacing w:line="276" w:lineRule="auto"/>
              <w:ind w:left="10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1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в вывозе сухих листьев, веток</w:t>
            </w:r>
            <w:r w:rsidR="00DF1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территории УРО</w:t>
            </w:r>
          </w:p>
        </w:tc>
        <w:tc>
          <w:tcPr>
            <w:tcW w:w="3360" w:type="dxa"/>
          </w:tcPr>
          <w:p w14:paraId="39AA0100" w14:textId="48617CF4" w:rsidR="00FB2B7F" w:rsidRDefault="00DF1DED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3630" w:type="dxa"/>
          </w:tcPr>
          <w:p w14:paraId="75F83C07" w14:textId="77777777" w:rsidR="00DF1DED" w:rsidRDefault="00DF1DED" w:rsidP="00DF1DE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  <w:p w14:paraId="49F526E1" w14:textId="4F23C39D" w:rsidR="00FB2B7F" w:rsidRDefault="00DF1DED" w:rsidP="00DF1DE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4468AB" w14:paraId="7D575AE4" w14:textId="77777777" w:rsidTr="00DF1DED">
        <w:trPr>
          <w:trHeight w:val="630"/>
        </w:trPr>
        <w:tc>
          <w:tcPr>
            <w:tcW w:w="735" w:type="dxa"/>
          </w:tcPr>
          <w:p w14:paraId="34FE2D56" w14:textId="77777777" w:rsidR="004468AB" w:rsidRDefault="004468AB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0" w:type="dxa"/>
          </w:tcPr>
          <w:p w14:paraId="161E0D8B" w14:textId="1F5797AD" w:rsidR="00422838" w:rsidRDefault="00FB2B7F" w:rsidP="00422838">
            <w:pPr>
              <w:pStyle w:val="a3"/>
              <w:tabs>
                <w:tab w:val="left" w:pos="720"/>
              </w:tabs>
              <w:spacing w:line="276" w:lineRule="auto"/>
              <w:ind w:left="10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Защитно-охранная деятельность УРО (ДОМОФОН)</w:t>
            </w:r>
          </w:p>
        </w:tc>
        <w:tc>
          <w:tcPr>
            <w:tcW w:w="3360" w:type="dxa"/>
          </w:tcPr>
          <w:p w14:paraId="19FA440C" w14:textId="2567BF35" w:rsidR="004468AB" w:rsidRDefault="00FB2B7F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630" w:type="dxa"/>
          </w:tcPr>
          <w:p w14:paraId="4831D4F2" w14:textId="77777777" w:rsidR="004468AB" w:rsidRDefault="00FB2B7F" w:rsidP="00FB2B7F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  <w:p w14:paraId="31113CD4" w14:textId="0C7918E0" w:rsidR="00FB2B7F" w:rsidRDefault="00FB2B7F" w:rsidP="00FB2B7F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DF1DED" w14:paraId="0522A97F" w14:textId="77777777" w:rsidTr="00FB2B7F">
        <w:trPr>
          <w:trHeight w:val="416"/>
        </w:trPr>
        <w:tc>
          <w:tcPr>
            <w:tcW w:w="735" w:type="dxa"/>
          </w:tcPr>
          <w:p w14:paraId="2A1429EA" w14:textId="77777777" w:rsidR="00DF1DED" w:rsidRDefault="00DF1DED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0" w:type="dxa"/>
          </w:tcPr>
          <w:p w14:paraId="6298C67B" w14:textId="54513EFD" w:rsidR="00DF1DED" w:rsidRDefault="00DF1DED" w:rsidP="00422838">
            <w:pPr>
              <w:pStyle w:val="a3"/>
              <w:tabs>
                <w:tab w:val="left" w:pos="720"/>
              </w:tabs>
              <w:spacing w:line="276" w:lineRule="auto"/>
              <w:ind w:left="10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Химчистка ковров (группы, спальни, музыкальный зал)</w:t>
            </w:r>
          </w:p>
        </w:tc>
        <w:tc>
          <w:tcPr>
            <w:tcW w:w="3360" w:type="dxa"/>
          </w:tcPr>
          <w:p w14:paraId="1A0339AC" w14:textId="64500C84" w:rsidR="00DF1DED" w:rsidRDefault="00DF1DED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 2022</w:t>
            </w:r>
          </w:p>
        </w:tc>
        <w:tc>
          <w:tcPr>
            <w:tcW w:w="3630" w:type="dxa"/>
          </w:tcPr>
          <w:p w14:paraId="4278FD9E" w14:textId="77777777" w:rsidR="00DF1DED" w:rsidRDefault="00DF1DED" w:rsidP="00DF1DE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  <w:p w14:paraId="08C83EEC" w14:textId="36A66573" w:rsidR="00DF1DED" w:rsidRDefault="00DF1DED" w:rsidP="00DF1DED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FB2B7F" w14:paraId="102ED70A" w14:textId="77777777" w:rsidTr="004468AB">
        <w:trPr>
          <w:trHeight w:val="1275"/>
        </w:trPr>
        <w:tc>
          <w:tcPr>
            <w:tcW w:w="735" w:type="dxa"/>
          </w:tcPr>
          <w:p w14:paraId="65A37BBD" w14:textId="77777777" w:rsidR="00FB2B7F" w:rsidRDefault="00FB2B7F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0" w:type="dxa"/>
          </w:tcPr>
          <w:p w14:paraId="5962CA2A" w14:textId="0A321A1A" w:rsidR="00FB2B7F" w:rsidRPr="00FB2B7F" w:rsidRDefault="00FB2B7F" w:rsidP="00FB2B7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FB2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 в создании предметно-развивающей среды УРО</w:t>
            </w:r>
          </w:p>
          <w:p w14:paraId="4BCEFFB0" w14:textId="3DF29C01" w:rsidR="00FB2B7F" w:rsidRDefault="00FB2B7F" w:rsidP="00422838">
            <w:pPr>
              <w:pStyle w:val="a3"/>
              <w:tabs>
                <w:tab w:val="left" w:pos="720"/>
              </w:tabs>
              <w:spacing w:line="276" w:lineRule="auto"/>
              <w:ind w:left="10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Пополнение материально-технической базы УРО</w:t>
            </w:r>
          </w:p>
        </w:tc>
        <w:tc>
          <w:tcPr>
            <w:tcW w:w="3360" w:type="dxa"/>
          </w:tcPr>
          <w:p w14:paraId="5F33F0B5" w14:textId="74275EAB" w:rsidR="00FB2B7F" w:rsidRDefault="00FB2B7F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Постоянно, по мере возможности</w:t>
            </w:r>
          </w:p>
        </w:tc>
        <w:tc>
          <w:tcPr>
            <w:tcW w:w="3630" w:type="dxa"/>
          </w:tcPr>
          <w:p w14:paraId="66A62D90" w14:textId="358D8F9B" w:rsidR="00FB2B7F" w:rsidRDefault="00FB2B7F" w:rsidP="004468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</w:tc>
      </w:tr>
      <w:tr w:rsidR="004468AB" w14:paraId="252D0106" w14:textId="77777777" w:rsidTr="00AF2A96">
        <w:trPr>
          <w:trHeight w:val="2175"/>
        </w:trPr>
        <w:tc>
          <w:tcPr>
            <w:tcW w:w="735" w:type="dxa"/>
          </w:tcPr>
          <w:p w14:paraId="6B129E13" w14:textId="671F99FB" w:rsidR="004468AB" w:rsidRPr="00AF2A96" w:rsidRDefault="000E6466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2A9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14:paraId="56CDA3D5" w14:textId="77777777" w:rsidR="00AF2A96" w:rsidRDefault="00AF2A96" w:rsidP="00AF2A96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649925" w14:textId="77777777" w:rsidR="00422838" w:rsidRDefault="00422838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7677A73" w14:textId="77777777" w:rsidR="00422838" w:rsidRDefault="00422838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1C2BEA" w14:textId="3308793B" w:rsidR="00422838" w:rsidRDefault="00422838" w:rsidP="00AF2A96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60" w:type="dxa"/>
          </w:tcPr>
          <w:p w14:paraId="04304022" w14:textId="77777777" w:rsidR="004468AB" w:rsidRPr="00422838" w:rsidRDefault="000E6466" w:rsidP="004468AB">
            <w:pPr>
              <w:pStyle w:val="a3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283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Художественные выставки детских работ</w:t>
            </w:r>
          </w:p>
          <w:p w14:paraId="7CF72882" w14:textId="2EC04519" w:rsidR="000E6466" w:rsidRDefault="000E6466" w:rsidP="000E6466">
            <w:pPr>
              <w:pStyle w:val="a3"/>
              <w:numPr>
                <w:ilvl w:val="0"/>
                <w:numId w:val="15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«Осень золотая»</w:t>
            </w:r>
          </w:p>
          <w:p w14:paraId="2127A9EC" w14:textId="50A4AEA7" w:rsidR="000E6466" w:rsidRDefault="000E6466" w:rsidP="000E6466">
            <w:pPr>
              <w:pStyle w:val="a3"/>
              <w:numPr>
                <w:ilvl w:val="0"/>
                <w:numId w:val="15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«Зимушка-зима»</w:t>
            </w:r>
          </w:p>
          <w:p w14:paraId="58CD1814" w14:textId="29517F1E" w:rsidR="000E6466" w:rsidRDefault="000E6466" w:rsidP="000E6466">
            <w:pPr>
              <w:pStyle w:val="a3"/>
              <w:numPr>
                <w:ilvl w:val="0"/>
                <w:numId w:val="15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«Весна идёт» , «Космические дали»</w:t>
            </w:r>
          </w:p>
          <w:p w14:paraId="211CA46A" w14:textId="5FBEB969" w:rsidR="000E6466" w:rsidRDefault="000E6466" w:rsidP="000E6466">
            <w:pPr>
              <w:pStyle w:val="a3"/>
              <w:tabs>
                <w:tab w:val="left" w:pos="720"/>
              </w:tabs>
              <w:spacing w:line="276" w:lineRule="auto"/>
              <w:ind w:left="10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CD9444" w14:textId="245AAD0B" w:rsidR="00FB2B7F" w:rsidRPr="00422838" w:rsidRDefault="000E6466" w:rsidP="000E6466">
            <w:pPr>
              <w:pStyle w:val="a3"/>
              <w:numPr>
                <w:ilvl w:val="0"/>
                <w:numId w:val="15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«Пусть всегда будет солнце»</w:t>
            </w:r>
          </w:p>
        </w:tc>
        <w:tc>
          <w:tcPr>
            <w:tcW w:w="3360" w:type="dxa"/>
          </w:tcPr>
          <w:p w14:paraId="31F883C4" w14:textId="77777777" w:rsidR="004468AB" w:rsidRDefault="004468AB" w:rsidP="000E6466">
            <w:pPr>
              <w:tabs>
                <w:tab w:val="left" w:pos="72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7B8F0C" w14:textId="77777777" w:rsidR="000E6466" w:rsidRDefault="000E6466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 2021</w:t>
            </w:r>
          </w:p>
          <w:p w14:paraId="3322946B" w14:textId="1D4E4B49" w:rsidR="000E6466" w:rsidRDefault="000E6466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2022</w:t>
            </w:r>
          </w:p>
          <w:p w14:paraId="5FAAE6BD" w14:textId="6CE65B4F" w:rsidR="000E6466" w:rsidRDefault="000E6466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  <w:r w:rsidR="00806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-апрель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</w:p>
          <w:p w14:paraId="74BDA986" w14:textId="535B702E" w:rsidR="000E6466" w:rsidRDefault="000E6466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 2022</w:t>
            </w:r>
          </w:p>
        </w:tc>
        <w:tc>
          <w:tcPr>
            <w:tcW w:w="3630" w:type="dxa"/>
          </w:tcPr>
          <w:p w14:paraId="467A5D70" w14:textId="77777777" w:rsidR="0080676A" w:rsidRDefault="0080676A" w:rsidP="0080676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14:paraId="5F5F59EB" w14:textId="0CA0D279" w:rsidR="0080676A" w:rsidRDefault="0080676A" w:rsidP="0080676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14:paraId="10B73324" w14:textId="5F31B4FB" w:rsidR="00FB2B7F" w:rsidRDefault="00FB2B7F" w:rsidP="0080676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F8F746" w14:textId="3A32F619" w:rsidR="00FB2B7F" w:rsidRDefault="00FB2B7F" w:rsidP="0080676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1D7C0E" w14:textId="77777777" w:rsidR="004468AB" w:rsidRDefault="004468AB" w:rsidP="000D47E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2A96" w14:paraId="5C3BA196" w14:textId="77777777" w:rsidTr="004468AB">
        <w:trPr>
          <w:trHeight w:val="3112"/>
        </w:trPr>
        <w:tc>
          <w:tcPr>
            <w:tcW w:w="735" w:type="dxa"/>
          </w:tcPr>
          <w:p w14:paraId="5DECD411" w14:textId="27C6F640" w:rsidR="00AF2A96" w:rsidRPr="00AF2A96" w:rsidRDefault="00AF2A96" w:rsidP="00DE1AB9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F2A9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60" w:type="dxa"/>
          </w:tcPr>
          <w:p w14:paraId="193F6195" w14:textId="77777777" w:rsidR="00AF2A96" w:rsidRPr="00FB2B7F" w:rsidRDefault="00AF2A96" w:rsidP="00422838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B2B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Акции</w:t>
            </w:r>
          </w:p>
          <w:p w14:paraId="2F8F3F96" w14:textId="77777777" w:rsidR="00AF2A96" w:rsidRDefault="00AF2A96" w:rsidP="00422838">
            <w:pPr>
              <w:pStyle w:val="a3"/>
              <w:numPr>
                <w:ilvl w:val="0"/>
                <w:numId w:val="16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«Поможем нашим пернатым друзьям» (изготовление кормушек, скворечников для птиц)</w:t>
            </w:r>
          </w:p>
          <w:p w14:paraId="258728A6" w14:textId="77777777" w:rsidR="00AF2A96" w:rsidRDefault="00AF2A96" w:rsidP="00422838">
            <w:pPr>
              <w:pStyle w:val="a3"/>
              <w:numPr>
                <w:ilvl w:val="0"/>
                <w:numId w:val="16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/>
              </w:rPr>
              <w:t>Caravana de Crăciun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(благотворительная помощь)</w:t>
            </w:r>
          </w:p>
          <w:p w14:paraId="61906584" w14:textId="4D2F22E6" w:rsidR="00AF2A96" w:rsidRPr="00422838" w:rsidRDefault="00AF2A96" w:rsidP="00422838">
            <w:pPr>
              <w:pStyle w:val="a3"/>
              <w:numPr>
                <w:ilvl w:val="0"/>
                <w:numId w:val="16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помощи малоимущим семьям, сотрудничество с организацией </w:t>
            </w:r>
            <w:r w:rsidRPr="00FB2B7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ГБМ_ЖИТЬ</w:t>
            </w:r>
          </w:p>
        </w:tc>
        <w:tc>
          <w:tcPr>
            <w:tcW w:w="3360" w:type="dxa"/>
          </w:tcPr>
          <w:p w14:paraId="2D6BD937" w14:textId="77777777" w:rsidR="00AF2A96" w:rsidRDefault="00AF2A96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78D67E" w14:textId="77777777" w:rsidR="00AF2A96" w:rsidRDefault="00AF2A96" w:rsidP="00FB2B7F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2021</w:t>
            </w:r>
          </w:p>
          <w:p w14:paraId="3FC96C80" w14:textId="77777777" w:rsidR="00AF2A96" w:rsidRDefault="00AF2A96" w:rsidP="00FB2B7F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 2021</w:t>
            </w:r>
          </w:p>
          <w:p w14:paraId="2D544457" w14:textId="77777777" w:rsidR="00AF2A96" w:rsidRDefault="00AF2A96" w:rsidP="00FB2B7F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CE8F48" w14:textId="77777777" w:rsidR="00AF2A96" w:rsidRDefault="00AF2A96" w:rsidP="00FB2B7F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14:paraId="7B9374E2" w14:textId="77777777" w:rsidR="00AF2A96" w:rsidRDefault="00AF2A96" w:rsidP="000D47EE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0" w:type="dxa"/>
          </w:tcPr>
          <w:p w14:paraId="583E7757" w14:textId="77777777" w:rsidR="00AF2A96" w:rsidRDefault="00AF2A96" w:rsidP="0080676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753286" w14:textId="77777777" w:rsidR="00AF2A96" w:rsidRDefault="00AF2A96" w:rsidP="0080676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</w:t>
            </w:r>
          </w:p>
          <w:p w14:paraId="7E202A6C" w14:textId="77777777" w:rsidR="00AF2A96" w:rsidRDefault="00AF2A96" w:rsidP="0080676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родители</w:t>
            </w:r>
          </w:p>
          <w:p w14:paraId="62F7EC93" w14:textId="77777777" w:rsidR="00AF2A96" w:rsidRDefault="00AF2A96" w:rsidP="000D47EE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9E89A5D" w14:textId="77777777" w:rsidR="00B93095" w:rsidRPr="00B93095" w:rsidRDefault="00B93095" w:rsidP="00B93095">
      <w:pPr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42B0D0" w14:textId="77777777" w:rsidR="00E13FD8" w:rsidRPr="00DC0934" w:rsidRDefault="00E13FD8" w:rsidP="00E13FD8">
      <w:pPr>
        <w:pStyle w:val="a3"/>
        <w:tabs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892EFB" w14:textId="1CDC1ABE" w:rsidR="0033087C" w:rsidRDefault="0033087C" w:rsidP="0033087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o-MD"/>
        </w:rPr>
      </w:pPr>
    </w:p>
    <w:p w14:paraId="42FAB068" w14:textId="264E6744" w:rsidR="0033087C" w:rsidRDefault="0033087C" w:rsidP="0033087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o-MD"/>
        </w:rPr>
      </w:pPr>
    </w:p>
    <w:p w14:paraId="28DC5B3E" w14:textId="28A53490" w:rsidR="0033087C" w:rsidRDefault="0033087C" w:rsidP="0033087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o-MD"/>
        </w:rPr>
      </w:pPr>
    </w:p>
    <w:p w14:paraId="64DE4663" w14:textId="3E3F2825" w:rsidR="0033087C" w:rsidRDefault="0033087C" w:rsidP="0033087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o-MD"/>
        </w:rPr>
      </w:pPr>
    </w:p>
    <w:p w14:paraId="17F3E7AA" w14:textId="030B1E88" w:rsidR="0033087C" w:rsidRDefault="0033087C" w:rsidP="0033087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ro-MD"/>
        </w:rPr>
      </w:pPr>
    </w:p>
    <w:p w14:paraId="5C9EFC9B" w14:textId="77777777" w:rsidR="0033087C" w:rsidRPr="0033087C" w:rsidRDefault="0033087C" w:rsidP="0033087C">
      <w:pPr>
        <w:spacing w:line="360" w:lineRule="auto"/>
        <w:jc w:val="center"/>
        <w:rPr>
          <w:rFonts w:ascii="Times New Roman" w:hAnsi="Times New Roman" w:cs="Times New Roman"/>
          <w:color w:val="4472C4" w:themeColor="accent1"/>
          <w:sz w:val="72"/>
          <w:szCs w:val="72"/>
          <w:lang w:val="ro-MD"/>
        </w:rPr>
      </w:pPr>
    </w:p>
    <w:sectPr w:rsidR="0033087C" w:rsidRPr="0033087C" w:rsidSect="00E13FD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70D"/>
    <w:multiLevelType w:val="hybridMultilevel"/>
    <w:tmpl w:val="6C34802A"/>
    <w:lvl w:ilvl="0" w:tplc="6C00A09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8D3CFC"/>
    <w:multiLevelType w:val="hybridMultilevel"/>
    <w:tmpl w:val="AF7A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2209"/>
    <w:multiLevelType w:val="hybridMultilevel"/>
    <w:tmpl w:val="F0AC95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9C249B"/>
    <w:multiLevelType w:val="hybridMultilevel"/>
    <w:tmpl w:val="0FF8FC5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2A105F"/>
    <w:multiLevelType w:val="hybridMultilevel"/>
    <w:tmpl w:val="2288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70BF5"/>
    <w:multiLevelType w:val="hybridMultilevel"/>
    <w:tmpl w:val="0772EA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B3B98"/>
    <w:multiLevelType w:val="hybridMultilevel"/>
    <w:tmpl w:val="402EA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0911CD"/>
    <w:multiLevelType w:val="hybridMultilevel"/>
    <w:tmpl w:val="AB0ECA6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641752"/>
    <w:multiLevelType w:val="hybridMultilevel"/>
    <w:tmpl w:val="8F66C0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7B3881"/>
    <w:multiLevelType w:val="hybridMultilevel"/>
    <w:tmpl w:val="E0301FF6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B55590"/>
    <w:multiLevelType w:val="hybridMultilevel"/>
    <w:tmpl w:val="55C854D8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0521E9"/>
    <w:multiLevelType w:val="hybridMultilevel"/>
    <w:tmpl w:val="F1B204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EB7164"/>
    <w:multiLevelType w:val="hybridMultilevel"/>
    <w:tmpl w:val="B9602B3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3C537E"/>
    <w:multiLevelType w:val="hybridMultilevel"/>
    <w:tmpl w:val="A37072A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75739C"/>
    <w:multiLevelType w:val="hybridMultilevel"/>
    <w:tmpl w:val="F43A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065095"/>
    <w:multiLevelType w:val="hybridMultilevel"/>
    <w:tmpl w:val="D91244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11"/>
  </w:num>
  <w:num w:numId="7">
    <w:abstractNumId w:val="15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9"/>
  </w:num>
  <w:num w:numId="13">
    <w:abstractNumId w:val="6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C3"/>
    <w:rsid w:val="00042851"/>
    <w:rsid w:val="000D47EE"/>
    <w:rsid w:val="000E6466"/>
    <w:rsid w:val="0013357A"/>
    <w:rsid w:val="00181CA2"/>
    <w:rsid w:val="001A700A"/>
    <w:rsid w:val="00261907"/>
    <w:rsid w:val="0033087C"/>
    <w:rsid w:val="0038067D"/>
    <w:rsid w:val="003A3917"/>
    <w:rsid w:val="003E5F40"/>
    <w:rsid w:val="00422838"/>
    <w:rsid w:val="004468AB"/>
    <w:rsid w:val="0046653B"/>
    <w:rsid w:val="0049551D"/>
    <w:rsid w:val="004F7790"/>
    <w:rsid w:val="006401EF"/>
    <w:rsid w:val="006D200E"/>
    <w:rsid w:val="007E4985"/>
    <w:rsid w:val="0080676A"/>
    <w:rsid w:val="0093205C"/>
    <w:rsid w:val="009646E7"/>
    <w:rsid w:val="00966BF7"/>
    <w:rsid w:val="009A17EC"/>
    <w:rsid w:val="00AF2A96"/>
    <w:rsid w:val="00B13A1C"/>
    <w:rsid w:val="00B93095"/>
    <w:rsid w:val="00CF612A"/>
    <w:rsid w:val="00D264CD"/>
    <w:rsid w:val="00D612D2"/>
    <w:rsid w:val="00DC0934"/>
    <w:rsid w:val="00DE1AB9"/>
    <w:rsid w:val="00DF1DED"/>
    <w:rsid w:val="00E13FD8"/>
    <w:rsid w:val="00E66AC3"/>
    <w:rsid w:val="00EC5B0E"/>
    <w:rsid w:val="00ED232D"/>
    <w:rsid w:val="00F13B43"/>
    <w:rsid w:val="00F3182D"/>
    <w:rsid w:val="00FB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74C8"/>
  <w15:chartTrackingRefBased/>
  <w15:docId w15:val="{5860B2A6-9344-4AE8-B251-0F293E2E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cp:lastPrinted>2021-10-21T07:07:00Z</cp:lastPrinted>
  <dcterms:created xsi:type="dcterms:W3CDTF">2021-10-20T12:58:00Z</dcterms:created>
  <dcterms:modified xsi:type="dcterms:W3CDTF">2021-10-21T07:09:00Z</dcterms:modified>
</cp:coreProperties>
</file>